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93076F">
      <w:pPr>
        <w:rPr>
          <w:sz w:val="28"/>
        </w:rPr>
      </w:pPr>
      <w:r>
        <w:rPr>
          <w:noProof/>
        </w:rPr>
        <w:drawing>
          <wp:inline distT="0" distB="0" distL="0" distR="0" wp14:anchorId="1F4D0FB5" wp14:editId="133C0E13">
            <wp:extent cx="5943600" cy="15944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93076F" w:rsidRDefault="0093076F">
      <w:pPr>
        <w:rPr>
          <w:sz w:val="28"/>
        </w:rPr>
      </w:pPr>
      <w:r>
        <w:rPr>
          <w:noProof/>
        </w:rPr>
        <w:drawing>
          <wp:inline distT="0" distB="0" distL="0" distR="0" wp14:anchorId="6F9F02E5" wp14:editId="2765A0FA">
            <wp:extent cx="5943600" cy="4640580"/>
            <wp:effectExtent l="0" t="0" r="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661" w:rsidRDefault="00430661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30661" w:rsidTr="00430661">
        <w:tc>
          <w:tcPr>
            <w:tcW w:w="9576" w:type="dxa"/>
          </w:tcPr>
          <w:p w:rsidR="00430661" w:rsidRDefault="00430661" w:rsidP="00DD6A7E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FC946B2" wp14:editId="5EB1038D">
                  <wp:extent cx="5943600" cy="364109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64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0661" w:rsidTr="00430661">
        <w:tc>
          <w:tcPr>
            <w:tcW w:w="9576" w:type="dxa"/>
          </w:tcPr>
          <w:p w:rsidR="00430661" w:rsidRDefault="00430661" w:rsidP="00DD6A7E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B822961" wp14:editId="6C2384D5">
                  <wp:extent cx="5943600" cy="278511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78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6A7E" w:rsidRDefault="00DD6A7E" w:rsidP="00DD6A7E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430661" w:rsidTr="0021253C">
        <w:tc>
          <w:tcPr>
            <w:tcW w:w="9576" w:type="dxa"/>
            <w:gridSpan w:val="5"/>
          </w:tcPr>
          <w:p w:rsidR="00430661" w:rsidRDefault="00430661" w:rsidP="00430661">
            <w:pPr>
              <w:jc w:val="center"/>
              <w:rPr>
                <w:sz w:val="28"/>
              </w:rPr>
            </w:pPr>
            <w:r w:rsidRPr="00430661">
              <w:rPr>
                <w:b/>
                <w:sz w:val="36"/>
              </w:rPr>
              <w:t>Verbs are action words.  Write five verbs</w:t>
            </w:r>
            <w:r>
              <w:rPr>
                <w:sz w:val="28"/>
              </w:rPr>
              <w:t>.</w:t>
            </w:r>
          </w:p>
        </w:tc>
      </w:tr>
      <w:tr w:rsidR="00430661" w:rsidTr="00430661">
        <w:tc>
          <w:tcPr>
            <w:tcW w:w="1915" w:type="dxa"/>
          </w:tcPr>
          <w:p w:rsidR="00430661" w:rsidRDefault="00430661" w:rsidP="00DD6A7E">
            <w:pPr>
              <w:jc w:val="right"/>
              <w:rPr>
                <w:sz w:val="28"/>
              </w:rPr>
            </w:pPr>
          </w:p>
        </w:tc>
        <w:tc>
          <w:tcPr>
            <w:tcW w:w="1915" w:type="dxa"/>
          </w:tcPr>
          <w:p w:rsidR="00430661" w:rsidRDefault="00430661" w:rsidP="00DD6A7E">
            <w:pPr>
              <w:jc w:val="right"/>
              <w:rPr>
                <w:sz w:val="28"/>
              </w:rPr>
            </w:pPr>
          </w:p>
        </w:tc>
        <w:tc>
          <w:tcPr>
            <w:tcW w:w="1915" w:type="dxa"/>
          </w:tcPr>
          <w:p w:rsidR="00430661" w:rsidRDefault="00430661" w:rsidP="00DD6A7E">
            <w:pPr>
              <w:jc w:val="right"/>
              <w:rPr>
                <w:sz w:val="28"/>
              </w:rPr>
            </w:pPr>
          </w:p>
        </w:tc>
        <w:tc>
          <w:tcPr>
            <w:tcW w:w="1915" w:type="dxa"/>
          </w:tcPr>
          <w:p w:rsidR="00430661" w:rsidRDefault="00430661" w:rsidP="00DD6A7E">
            <w:pPr>
              <w:jc w:val="right"/>
              <w:rPr>
                <w:sz w:val="28"/>
              </w:rPr>
            </w:pPr>
          </w:p>
        </w:tc>
        <w:tc>
          <w:tcPr>
            <w:tcW w:w="1916" w:type="dxa"/>
          </w:tcPr>
          <w:p w:rsidR="00430661" w:rsidRDefault="00430661" w:rsidP="00DD6A7E">
            <w:pPr>
              <w:jc w:val="right"/>
              <w:rPr>
                <w:sz w:val="28"/>
              </w:rPr>
            </w:pPr>
          </w:p>
          <w:p w:rsidR="00430661" w:rsidRDefault="00430661" w:rsidP="00DD6A7E">
            <w:pPr>
              <w:jc w:val="right"/>
              <w:rPr>
                <w:sz w:val="28"/>
              </w:rPr>
            </w:pPr>
          </w:p>
          <w:p w:rsidR="00430661" w:rsidRDefault="00430661" w:rsidP="00DD6A7E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430661" w:rsidRDefault="00430661" w:rsidP="00DD6A7E">
      <w:pPr>
        <w:jc w:val="right"/>
        <w:rPr>
          <w:sz w:val="28"/>
        </w:rPr>
      </w:pPr>
    </w:p>
    <w:sectPr w:rsidR="00430661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6FA" w:rsidRDefault="001036FA" w:rsidP="001A6E5B">
      <w:pPr>
        <w:spacing w:after="0" w:line="240" w:lineRule="auto"/>
      </w:pPr>
      <w:r>
        <w:separator/>
      </w:r>
    </w:p>
  </w:endnote>
  <w:endnote w:type="continuationSeparator" w:id="0">
    <w:p w:rsidR="001036FA" w:rsidRDefault="001036F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6FA" w:rsidRDefault="001036FA" w:rsidP="001A6E5B">
      <w:pPr>
        <w:spacing w:after="0" w:line="240" w:lineRule="auto"/>
      </w:pPr>
      <w:r>
        <w:separator/>
      </w:r>
    </w:p>
  </w:footnote>
  <w:footnote w:type="continuationSeparator" w:id="0">
    <w:p w:rsidR="001036FA" w:rsidRDefault="001036F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B059B5">
      <w:rPr>
        <w:rFonts w:ascii="Comic Sans MS" w:hAnsi="Comic Sans MS"/>
        <w:sz w:val="40"/>
      </w:rPr>
      <w:t>6</w:t>
    </w:r>
    <w:r w:rsidR="007C6093" w:rsidRPr="001E4296">
      <w:rPr>
        <w:rFonts w:ascii="Comic Sans MS" w:hAnsi="Comic Sans MS"/>
        <w:sz w:val="40"/>
      </w:rPr>
      <w:t xml:space="preserve"> Day </w:t>
    </w:r>
    <w:r w:rsidR="0093076F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036FA"/>
    <w:rsid w:val="00155A15"/>
    <w:rsid w:val="001A3ADC"/>
    <w:rsid w:val="001A6E5B"/>
    <w:rsid w:val="001E4296"/>
    <w:rsid w:val="001E4904"/>
    <w:rsid w:val="002857FD"/>
    <w:rsid w:val="002A54ED"/>
    <w:rsid w:val="002F464A"/>
    <w:rsid w:val="002F4DEA"/>
    <w:rsid w:val="002F7A50"/>
    <w:rsid w:val="003162C0"/>
    <w:rsid w:val="00383940"/>
    <w:rsid w:val="003D446C"/>
    <w:rsid w:val="003D676F"/>
    <w:rsid w:val="003E7AAB"/>
    <w:rsid w:val="003F7BFF"/>
    <w:rsid w:val="00430661"/>
    <w:rsid w:val="00463DAE"/>
    <w:rsid w:val="00494825"/>
    <w:rsid w:val="004B31FC"/>
    <w:rsid w:val="004B5308"/>
    <w:rsid w:val="0056381C"/>
    <w:rsid w:val="00575E77"/>
    <w:rsid w:val="005B119A"/>
    <w:rsid w:val="00631A11"/>
    <w:rsid w:val="007611D3"/>
    <w:rsid w:val="00796E7B"/>
    <w:rsid w:val="007A16FC"/>
    <w:rsid w:val="007C0F34"/>
    <w:rsid w:val="007C5114"/>
    <w:rsid w:val="007C6093"/>
    <w:rsid w:val="00827D6C"/>
    <w:rsid w:val="00834FDE"/>
    <w:rsid w:val="00844E79"/>
    <w:rsid w:val="00851FE2"/>
    <w:rsid w:val="0093076F"/>
    <w:rsid w:val="00974218"/>
    <w:rsid w:val="00A922AB"/>
    <w:rsid w:val="00A9673E"/>
    <w:rsid w:val="00AC6040"/>
    <w:rsid w:val="00B059B5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30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30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2019-05-25T10:36:00Z</dcterms:created>
  <dcterms:modified xsi:type="dcterms:W3CDTF">2021-06-14T08:19:00Z</dcterms:modified>
</cp:coreProperties>
</file>